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7A9F" w14:textId="08B295B8" w:rsidR="00751BF6" w:rsidRPr="0012270A" w:rsidRDefault="00922541" w:rsidP="00487981">
      <w:pPr>
        <w:ind w:left="360"/>
        <w:rPr>
          <w:rFonts w:ascii="Arial Black" w:hAnsi="Arial Black"/>
          <w:sz w:val="28"/>
          <w:szCs w:val="28"/>
          <w:u w:val="single"/>
          <w:lang w:val="es-US"/>
        </w:rPr>
      </w:pPr>
      <w:r w:rsidRPr="0012270A">
        <w:rPr>
          <w:noProof/>
          <w:sz w:val="28"/>
          <w:szCs w:val="28"/>
          <w:lang w:val="es-US"/>
        </w:rPr>
        <w:drawing>
          <wp:anchor distT="0" distB="0" distL="114300" distR="114300" simplePos="0" relativeHeight="251658240" behindDoc="1" locked="0" layoutInCell="1" allowOverlap="1" wp14:anchorId="1C2CCFF2" wp14:editId="46589A91">
            <wp:simplePos x="0" y="0"/>
            <wp:positionH relativeFrom="column">
              <wp:posOffset>4091305</wp:posOffset>
            </wp:positionH>
            <wp:positionV relativeFrom="paragraph">
              <wp:posOffset>-112395</wp:posOffset>
            </wp:positionV>
            <wp:extent cx="1644015" cy="2169160"/>
            <wp:effectExtent l="152400" t="114300" r="146685" b="1549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015" cy="2169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1BF6" w:rsidRPr="0012270A">
        <w:rPr>
          <w:rFonts w:ascii="Arial Black" w:hAnsi="Arial Black"/>
          <w:sz w:val="28"/>
          <w:szCs w:val="28"/>
          <w:u w:val="single"/>
          <w:lang w:val="es-US"/>
        </w:rPr>
        <w:t>CURRICULUM VITAE</w:t>
      </w:r>
    </w:p>
    <w:p w14:paraId="1D62E022" w14:textId="51B1B846" w:rsidR="00B77CE4" w:rsidRPr="0012270A" w:rsidRDefault="003E0CFA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PERLA GUADALUPE REYES C</w:t>
      </w:r>
      <w:r w:rsidR="003020D0" w:rsidRPr="0012270A">
        <w:rPr>
          <w:sz w:val="28"/>
          <w:szCs w:val="28"/>
        </w:rPr>
        <w:t>AC</w:t>
      </w:r>
      <w:r w:rsidRPr="0012270A">
        <w:rPr>
          <w:sz w:val="28"/>
          <w:szCs w:val="28"/>
        </w:rPr>
        <w:t>ERES</w:t>
      </w:r>
    </w:p>
    <w:p w14:paraId="753D3EEE" w14:textId="0F119840" w:rsidR="002768EE" w:rsidRPr="0012270A" w:rsidRDefault="001309DE" w:rsidP="00BA34B0">
      <w:pPr>
        <w:pStyle w:val="Prrafodelista"/>
        <w:numPr>
          <w:ilvl w:val="0"/>
          <w:numId w:val="7"/>
        </w:numPr>
        <w:rPr>
          <w:sz w:val="28"/>
          <w:szCs w:val="28"/>
          <w:u w:val="single"/>
        </w:rPr>
      </w:pPr>
      <w:r w:rsidRPr="0012270A">
        <w:rPr>
          <w:sz w:val="28"/>
          <w:szCs w:val="28"/>
          <w:u w:val="single"/>
        </w:rPr>
        <w:t xml:space="preserve">DATOS GENERALES </w:t>
      </w:r>
    </w:p>
    <w:p w14:paraId="49A434B6" w14:textId="06882784" w:rsidR="00245F34" w:rsidRPr="0012270A" w:rsidRDefault="002768EE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EDAD: 2</w:t>
      </w:r>
      <w:r w:rsidR="00FC3CF8" w:rsidRPr="0012270A">
        <w:rPr>
          <w:sz w:val="28"/>
          <w:szCs w:val="28"/>
        </w:rPr>
        <w:t>2 A</w:t>
      </w:r>
      <w:r w:rsidRPr="0012270A">
        <w:rPr>
          <w:sz w:val="28"/>
          <w:szCs w:val="28"/>
        </w:rPr>
        <w:t>ÑOS</w:t>
      </w:r>
    </w:p>
    <w:p w14:paraId="3B86F486" w14:textId="5913355C" w:rsidR="00572559" w:rsidRPr="0012270A" w:rsidRDefault="00FF000D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IDENTIDAD: 0801-2004-21452</w:t>
      </w:r>
    </w:p>
    <w:p w14:paraId="435F7A51" w14:textId="77777777" w:rsidR="001D3EFF" w:rsidRPr="0012270A" w:rsidRDefault="00A77365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NACIONALIDAD: HONDUREÑA</w:t>
      </w:r>
    </w:p>
    <w:p w14:paraId="40E453C3" w14:textId="49E8D4D3" w:rsidR="00A77365" w:rsidRPr="0012270A" w:rsidRDefault="000410A1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ESTADO CIVIL: </w:t>
      </w:r>
      <w:r w:rsidR="000E67D9" w:rsidRPr="0012270A">
        <w:rPr>
          <w:sz w:val="28"/>
          <w:szCs w:val="28"/>
        </w:rPr>
        <w:t xml:space="preserve"> SOLTERA</w:t>
      </w:r>
    </w:p>
    <w:p w14:paraId="126E2D9E" w14:textId="77777777" w:rsidR="000410A1" w:rsidRPr="0012270A" w:rsidRDefault="0066491E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DIRECCIÓN: CIUDAD LOMAS DEL DIAMANTE/ALDEA SANTA ROSA</w:t>
      </w:r>
    </w:p>
    <w:p w14:paraId="5F4EA0FE" w14:textId="77777777" w:rsidR="00632AF1" w:rsidRPr="0012270A" w:rsidRDefault="00F94D68" w:rsidP="00632AF1">
      <w:pPr>
        <w:ind w:left="360"/>
        <w:rPr>
          <w:sz w:val="28"/>
          <w:szCs w:val="28"/>
          <w:u w:val="single"/>
        </w:rPr>
      </w:pPr>
      <w:r w:rsidRPr="0012270A">
        <w:rPr>
          <w:sz w:val="28"/>
          <w:szCs w:val="28"/>
        </w:rPr>
        <w:t>TELEFONOS</w:t>
      </w:r>
      <w:r w:rsidR="00AA09FE" w:rsidRPr="0012270A">
        <w:rPr>
          <w:sz w:val="28"/>
          <w:szCs w:val="28"/>
        </w:rPr>
        <w:t xml:space="preserve">: </w:t>
      </w:r>
      <w:r w:rsidR="00BA34B0" w:rsidRPr="0012270A">
        <w:rPr>
          <w:sz w:val="28"/>
          <w:szCs w:val="28"/>
        </w:rPr>
        <w:t xml:space="preserve"> </w:t>
      </w:r>
      <w:r w:rsidR="00632AF1" w:rsidRPr="0012270A">
        <w:rPr>
          <w:sz w:val="28"/>
          <w:szCs w:val="28"/>
        </w:rPr>
        <w:t>9667-2205/ 8902-8220</w:t>
      </w:r>
      <w:r w:rsidR="00632AF1" w:rsidRPr="0012270A">
        <w:rPr>
          <w:sz w:val="28"/>
          <w:szCs w:val="28"/>
          <w:u w:val="single"/>
        </w:rPr>
        <w:t xml:space="preserve"> </w:t>
      </w:r>
    </w:p>
    <w:p w14:paraId="437EB418" w14:textId="50F711A8" w:rsidR="00F94D68" w:rsidRPr="0012270A" w:rsidRDefault="00632AF1" w:rsidP="002F232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2270A">
        <w:rPr>
          <w:sz w:val="28"/>
          <w:szCs w:val="28"/>
        </w:rPr>
        <w:t xml:space="preserve">           </w:t>
      </w:r>
      <w:r w:rsidRPr="0012270A">
        <w:rPr>
          <w:sz w:val="28"/>
          <w:szCs w:val="28"/>
          <w:u w:val="single"/>
        </w:rPr>
        <w:t xml:space="preserve">ESTUDIOS </w:t>
      </w:r>
      <w:r w:rsidR="00F719DB" w:rsidRPr="0012270A">
        <w:rPr>
          <w:sz w:val="28"/>
          <w:szCs w:val="28"/>
          <w:u w:val="single"/>
        </w:rPr>
        <w:t xml:space="preserve">REALIZADOS </w:t>
      </w:r>
    </w:p>
    <w:p w14:paraId="6ECFDB5A" w14:textId="77777777" w:rsidR="00F719DB" w:rsidRPr="0012270A" w:rsidRDefault="00AD6BC4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PRIMARIA COMPLETA: ESCUELA ARTURO ALVAREZ CALDERÓN </w:t>
      </w:r>
    </w:p>
    <w:p w14:paraId="371EF558" w14:textId="77777777" w:rsidR="00AD6BC4" w:rsidRPr="0012270A" w:rsidRDefault="00AD6BC4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SECUNDARIA COMPLETA: </w:t>
      </w:r>
      <w:r w:rsidR="00A41B49" w:rsidRPr="0012270A">
        <w:rPr>
          <w:sz w:val="28"/>
          <w:szCs w:val="28"/>
        </w:rPr>
        <w:t>INSTITUTO REYNALDO NARVAEZ ROSALES</w:t>
      </w:r>
    </w:p>
    <w:p w14:paraId="39B70F4E" w14:textId="77777777" w:rsidR="00A41B49" w:rsidRPr="0012270A" w:rsidRDefault="00A41B49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TITULO OBTENIDO: </w:t>
      </w:r>
      <w:r w:rsidR="00884AA8" w:rsidRPr="0012270A">
        <w:rPr>
          <w:sz w:val="28"/>
          <w:szCs w:val="28"/>
        </w:rPr>
        <w:t>BACHILLERATO TECNICO PROFESIONAL EN CONTADURÍA Y FINANZAS</w:t>
      </w:r>
    </w:p>
    <w:p w14:paraId="3ED2F11D" w14:textId="56E0CFDE" w:rsidR="00521275" w:rsidRPr="0012270A" w:rsidRDefault="004D01E8" w:rsidP="00BA34B0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2270A">
        <w:rPr>
          <w:sz w:val="28"/>
          <w:szCs w:val="28"/>
          <w:u w:val="single"/>
        </w:rPr>
        <w:t xml:space="preserve"> </w:t>
      </w:r>
      <w:r w:rsidR="00C86645" w:rsidRPr="0012270A">
        <w:rPr>
          <w:sz w:val="28"/>
          <w:szCs w:val="28"/>
          <w:u w:val="single"/>
        </w:rPr>
        <w:t>EXPERIENCIA LABORAL</w:t>
      </w:r>
    </w:p>
    <w:p w14:paraId="3D78ADD7" w14:textId="77777777" w:rsidR="00C86645" w:rsidRPr="0012270A" w:rsidRDefault="000507E7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PRACTICA PROFESIONAL</w:t>
      </w:r>
      <w:r w:rsidR="00F045BD" w:rsidRPr="0012270A">
        <w:rPr>
          <w:sz w:val="28"/>
          <w:szCs w:val="28"/>
        </w:rPr>
        <w:t xml:space="preserve"> </w:t>
      </w:r>
      <w:r w:rsidR="00716CDE" w:rsidRPr="0012270A">
        <w:rPr>
          <w:sz w:val="28"/>
          <w:szCs w:val="28"/>
        </w:rPr>
        <w:t>(</w:t>
      </w:r>
      <w:r w:rsidR="00F045BD" w:rsidRPr="0012270A">
        <w:rPr>
          <w:sz w:val="28"/>
          <w:szCs w:val="28"/>
        </w:rPr>
        <w:t>G</w:t>
      </w:r>
      <w:r w:rsidRPr="0012270A">
        <w:rPr>
          <w:sz w:val="28"/>
          <w:szCs w:val="28"/>
        </w:rPr>
        <w:t>RUPO ROBLE</w:t>
      </w:r>
      <w:r w:rsidR="00716CDE" w:rsidRPr="0012270A">
        <w:rPr>
          <w:sz w:val="28"/>
          <w:szCs w:val="28"/>
        </w:rPr>
        <w:t>)</w:t>
      </w:r>
      <w:r w:rsidR="00F045BD" w:rsidRPr="0012270A">
        <w:rPr>
          <w:sz w:val="28"/>
          <w:szCs w:val="28"/>
        </w:rPr>
        <w:t xml:space="preserve"> </w:t>
      </w:r>
      <w:r w:rsidRPr="0012270A">
        <w:rPr>
          <w:sz w:val="28"/>
          <w:szCs w:val="28"/>
        </w:rPr>
        <w:t>AREA DE CONTABILIDAD</w:t>
      </w:r>
    </w:p>
    <w:p w14:paraId="59B1F5CF" w14:textId="77777777" w:rsidR="00716CDE" w:rsidRPr="0012270A" w:rsidRDefault="00356A25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ACOMPAÑAMIENTO EN CENSO POBLACIONAL CON COMPAÑÍA TICO S.A</w:t>
      </w:r>
    </w:p>
    <w:p w14:paraId="1B2FE4D6" w14:textId="77777777" w:rsidR="00356A25" w:rsidRPr="0012270A" w:rsidRDefault="00FB73DD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SEGURIDAD COMUNITARIA </w:t>
      </w:r>
      <w:r w:rsidR="00D24B0F" w:rsidRPr="0012270A">
        <w:rPr>
          <w:sz w:val="28"/>
          <w:szCs w:val="28"/>
        </w:rPr>
        <w:t>EN EL</w:t>
      </w:r>
      <w:r w:rsidR="0061700B" w:rsidRPr="0012270A">
        <w:rPr>
          <w:sz w:val="28"/>
          <w:szCs w:val="28"/>
        </w:rPr>
        <w:t xml:space="preserve"> (A</w:t>
      </w:r>
      <w:r w:rsidR="00D24B0F" w:rsidRPr="0012270A">
        <w:rPr>
          <w:sz w:val="28"/>
          <w:szCs w:val="28"/>
        </w:rPr>
        <w:t>REA DE BIOSEGURIDAD</w:t>
      </w:r>
      <w:r w:rsidR="0061700B" w:rsidRPr="0012270A">
        <w:rPr>
          <w:sz w:val="28"/>
          <w:szCs w:val="28"/>
        </w:rPr>
        <w:t xml:space="preserve"> CONTRA COVID-19)</w:t>
      </w:r>
    </w:p>
    <w:p w14:paraId="176AA908" w14:textId="77777777" w:rsidR="0061700B" w:rsidRPr="0012270A" w:rsidRDefault="007F54A8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MAESTRA DE TUTORIA ESCOLAR QUINTO Y SEXTO GRADO</w:t>
      </w:r>
    </w:p>
    <w:p w14:paraId="184A7835" w14:textId="7D25822E" w:rsidR="00D8452D" w:rsidRPr="0012270A" w:rsidRDefault="00D8452D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OPERARIA</w:t>
      </w:r>
      <w:r w:rsidR="002B6FD7" w:rsidRPr="0012270A">
        <w:rPr>
          <w:sz w:val="28"/>
          <w:szCs w:val="28"/>
        </w:rPr>
        <w:t xml:space="preserve"> Y ATENCIÓN </w:t>
      </w:r>
      <w:r w:rsidR="006425F4" w:rsidRPr="0012270A">
        <w:rPr>
          <w:sz w:val="28"/>
          <w:szCs w:val="28"/>
        </w:rPr>
        <w:t xml:space="preserve">AL CLIENTE </w:t>
      </w:r>
      <w:r w:rsidRPr="0012270A">
        <w:rPr>
          <w:sz w:val="28"/>
          <w:szCs w:val="28"/>
        </w:rPr>
        <w:t>EN TORTILLERIA SANTA ROSA</w:t>
      </w:r>
    </w:p>
    <w:p w14:paraId="03DD6288" w14:textId="6878D704" w:rsidR="00D8452D" w:rsidRPr="0012270A" w:rsidRDefault="00075698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CAJERA</w:t>
      </w:r>
      <w:r w:rsidR="00D733E3" w:rsidRPr="0012270A">
        <w:rPr>
          <w:sz w:val="28"/>
          <w:szCs w:val="28"/>
        </w:rPr>
        <w:t xml:space="preserve"> Y ATENCIÓN AL CLIENTE E</w:t>
      </w:r>
      <w:r w:rsidRPr="0012270A">
        <w:rPr>
          <w:sz w:val="28"/>
          <w:szCs w:val="28"/>
        </w:rPr>
        <w:t>N TIPICOS DE LA COSTA</w:t>
      </w:r>
    </w:p>
    <w:p w14:paraId="17C7C0F8" w14:textId="5E4D3ECC" w:rsidR="00D733E3" w:rsidRPr="0012270A" w:rsidRDefault="00F576ED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OPERARIA Y ATENCIÓN AL CLIENTE EN TIENDA </w:t>
      </w:r>
      <w:r w:rsidR="006F3A49" w:rsidRPr="0012270A">
        <w:rPr>
          <w:sz w:val="28"/>
          <w:szCs w:val="28"/>
        </w:rPr>
        <w:t xml:space="preserve">DE </w:t>
      </w:r>
      <w:r w:rsidR="002B6FD7" w:rsidRPr="0012270A">
        <w:rPr>
          <w:sz w:val="28"/>
          <w:szCs w:val="28"/>
        </w:rPr>
        <w:t>“</w:t>
      </w:r>
      <w:r w:rsidR="006F3A49" w:rsidRPr="0012270A">
        <w:rPr>
          <w:sz w:val="28"/>
          <w:szCs w:val="28"/>
        </w:rPr>
        <w:t>LACTEOS PICHO”</w:t>
      </w:r>
    </w:p>
    <w:p w14:paraId="60DE3BFD" w14:textId="5CEC328D" w:rsidR="00FC3CF8" w:rsidRPr="0012270A" w:rsidRDefault="00FC3CF8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OPERARIA </w:t>
      </w:r>
      <w:r w:rsidR="00574F7B" w:rsidRPr="0012270A">
        <w:rPr>
          <w:sz w:val="28"/>
          <w:szCs w:val="28"/>
        </w:rPr>
        <w:t>EN MAQUINARIA DE TAJADITAS NEYVIS</w:t>
      </w:r>
    </w:p>
    <w:p w14:paraId="71E34FBA" w14:textId="7E5C6E05" w:rsidR="007F54A8" w:rsidRPr="0012270A" w:rsidRDefault="00DC58EE" w:rsidP="00487981">
      <w:pPr>
        <w:ind w:left="1080"/>
        <w:rPr>
          <w:sz w:val="28"/>
          <w:szCs w:val="28"/>
        </w:rPr>
      </w:pPr>
      <w:r w:rsidRPr="0012270A">
        <w:rPr>
          <w:sz w:val="28"/>
          <w:szCs w:val="28"/>
          <w:u w:val="single"/>
        </w:rPr>
        <w:t>●</w:t>
      </w:r>
      <w:r w:rsidR="00473202" w:rsidRPr="0012270A">
        <w:rPr>
          <w:sz w:val="28"/>
          <w:szCs w:val="28"/>
          <w:u w:val="single"/>
        </w:rPr>
        <w:t>REFERENCIAS PERSONALES</w:t>
      </w:r>
    </w:p>
    <w:p w14:paraId="387678C6" w14:textId="77777777" w:rsidR="00473202" w:rsidRPr="0012270A" w:rsidRDefault="00C16815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ELIANA VALLADARES: 3319-1038</w:t>
      </w:r>
    </w:p>
    <w:p w14:paraId="3404147B" w14:textId="6F38F271" w:rsidR="00C16815" w:rsidRPr="0012270A" w:rsidRDefault="00F8030F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OSCAR BARRERA: </w:t>
      </w:r>
      <w:r w:rsidR="00692565" w:rsidRPr="0012270A">
        <w:rPr>
          <w:sz w:val="28"/>
          <w:szCs w:val="28"/>
        </w:rPr>
        <w:t>3258-7288</w:t>
      </w:r>
    </w:p>
    <w:p w14:paraId="1B927047" w14:textId="3D1A75AC" w:rsidR="00B9079D" w:rsidRPr="0012270A" w:rsidRDefault="00494D2B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HECTOR SUAREZ:</w:t>
      </w:r>
      <w:r w:rsidR="003E40FA" w:rsidRPr="0012270A">
        <w:rPr>
          <w:sz w:val="28"/>
          <w:szCs w:val="28"/>
        </w:rPr>
        <w:t xml:space="preserve"> </w:t>
      </w:r>
      <w:r w:rsidR="00C73E1C" w:rsidRPr="0012270A">
        <w:rPr>
          <w:sz w:val="28"/>
          <w:szCs w:val="28"/>
        </w:rPr>
        <w:t>9725-5961</w:t>
      </w:r>
    </w:p>
    <w:p w14:paraId="5BEA131B" w14:textId="424BDD10" w:rsidR="00B41649" w:rsidRPr="0012270A" w:rsidRDefault="00372EEE" w:rsidP="002F232B">
      <w:pPr>
        <w:pStyle w:val="Prrafodelista"/>
        <w:numPr>
          <w:ilvl w:val="0"/>
          <w:numId w:val="7"/>
        </w:numPr>
        <w:rPr>
          <w:sz w:val="28"/>
          <w:szCs w:val="28"/>
        </w:rPr>
      </w:pPr>
      <w:r w:rsidRPr="0012270A">
        <w:rPr>
          <w:sz w:val="28"/>
          <w:szCs w:val="28"/>
          <w:u w:val="single"/>
        </w:rPr>
        <w:t>HABILIDADES PERSONALES</w:t>
      </w:r>
    </w:p>
    <w:p w14:paraId="3DEBDF4E" w14:textId="77777777" w:rsidR="000507E7" w:rsidRPr="0012270A" w:rsidRDefault="000C2BA4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DISCIPLINA</w:t>
      </w:r>
    </w:p>
    <w:p w14:paraId="1CE28DC7" w14:textId="77777777" w:rsidR="000C2BA4" w:rsidRPr="0012270A" w:rsidRDefault="00667476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RESPONSABILIDAD </w:t>
      </w:r>
    </w:p>
    <w:p w14:paraId="3A65C7FC" w14:textId="77777777" w:rsidR="00667476" w:rsidRPr="0012270A" w:rsidRDefault="0013763D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FACILIDAD PARA TRABAJAR EN EQUIPO</w:t>
      </w:r>
    </w:p>
    <w:p w14:paraId="6DB5ED54" w14:textId="77777777" w:rsidR="0013763D" w:rsidRPr="0012270A" w:rsidRDefault="008F4601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>PERSISTENCIA Y C</w:t>
      </w:r>
      <w:r w:rsidR="00D21361" w:rsidRPr="0012270A">
        <w:rPr>
          <w:sz w:val="28"/>
          <w:szCs w:val="28"/>
        </w:rPr>
        <w:t xml:space="preserve">ONSTANCIA </w:t>
      </w:r>
      <w:r w:rsidRPr="0012270A">
        <w:rPr>
          <w:sz w:val="28"/>
          <w:szCs w:val="28"/>
        </w:rPr>
        <w:t>PARA OBTENER LOS RESULTADOS DESEADOS</w:t>
      </w:r>
    </w:p>
    <w:p w14:paraId="775EA719" w14:textId="77777777" w:rsidR="008F4601" w:rsidRPr="0012270A" w:rsidRDefault="00032F5A" w:rsidP="00487981">
      <w:pPr>
        <w:ind w:left="360"/>
        <w:rPr>
          <w:sz w:val="28"/>
          <w:szCs w:val="28"/>
        </w:rPr>
      </w:pPr>
      <w:r w:rsidRPr="0012270A">
        <w:rPr>
          <w:sz w:val="28"/>
          <w:szCs w:val="28"/>
        </w:rPr>
        <w:t xml:space="preserve">BUENA CAPACIDAD </w:t>
      </w:r>
      <w:r w:rsidR="00F01903" w:rsidRPr="0012270A">
        <w:rPr>
          <w:sz w:val="28"/>
          <w:szCs w:val="28"/>
        </w:rPr>
        <w:t>DE COMUNICACION TANTO VERBAL COMO ESCRITA</w:t>
      </w:r>
    </w:p>
    <w:p w14:paraId="053D6664" w14:textId="77777777" w:rsidR="00F01903" w:rsidRPr="0012270A" w:rsidRDefault="00F01903" w:rsidP="00487981">
      <w:pPr>
        <w:rPr>
          <w:sz w:val="28"/>
          <w:szCs w:val="28"/>
        </w:rPr>
      </w:pPr>
    </w:p>
    <w:sectPr w:rsidR="00F01903" w:rsidRPr="001227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7EE"/>
    <w:multiLevelType w:val="hybridMultilevel"/>
    <w:tmpl w:val="A4A28D82"/>
    <w:lvl w:ilvl="0" w:tplc="FFFFFFFF">
      <w:start w:val="1"/>
      <w:numFmt w:val="upperRoman"/>
      <w:lvlText w:val="%1."/>
      <w:lvlJc w:val="left"/>
      <w:pPr>
        <w:ind w:left="756" w:hanging="72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162F495D"/>
    <w:multiLevelType w:val="hybridMultilevel"/>
    <w:tmpl w:val="06B0DCB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E31CC"/>
    <w:multiLevelType w:val="hybridMultilevel"/>
    <w:tmpl w:val="A9FE19B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B6E34"/>
    <w:multiLevelType w:val="hybridMultilevel"/>
    <w:tmpl w:val="D4A8CF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A63C2"/>
    <w:multiLevelType w:val="hybridMultilevel"/>
    <w:tmpl w:val="37C2915A"/>
    <w:lvl w:ilvl="0" w:tplc="FFFFFFFF">
      <w:start w:val="1"/>
      <w:numFmt w:val="upperRoman"/>
      <w:lvlText w:val="%1."/>
      <w:lvlJc w:val="left"/>
      <w:pPr>
        <w:ind w:left="1131" w:hanging="72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91" w:hanging="360"/>
      </w:pPr>
    </w:lvl>
    <w:lvl w:ilvl="2" w:tplc="0C0A001B" w:tentative="1">
      <w:start w:val="1"/>
      <w:numFmt w:val="lowerRoman"/>
      <w:lvlText w:val="%3."/>
      <w:lvlJc w:val="right"/>
      <w:pPr>
        <w:ind w:left="2211" w:hanging="180"/>
      </w:pPr>
    </w:lvl>
    <w:lvl w:ilvl="3" w:tplc="0C0A000F" w:tentative="1">
      <w:start w:val="1"/>
      <w:numFmt w:val="decimal"/>
      <w:lvlText w:val="%4."/>
      <w:lvlJc w:val="left"/>
      <w:pPr>
        <w:ind w:left="2931" w:hanging="360"/>
      </w:pPr>
    </w:lvl>
    <w:lvl w:ilvl="4" w:tplc="0C0A0019" w:tentative="1">
      <w:start w:val="1"/>
      <w:numFmt w:val="lowerLetter"/>
      <w:lvlText w:val="%5."/>
      <w:lvlJc w:val="left"/>
      <w:pPr>
        <w:ind w:left="3651" w:hanging="360"/>
      </w:pPr>
    </w:lvl>
    <w:lvl w:ilvl="5" w:tplc="0C0A001B" w:tentative="1">
      <w:start w:val="1"/>
      <w:numFmt w:val="lowerRoman"/>
      <w:lvlText w:val="%6."/>
      <w:lvlJc w:val="right"/>
      <w:pPr>
        <w:ind w:left="4371" w:hanging="180"/>
      </w:pPr>
    </w:lvl>
    <w:lvl w:ilvl="6" w:tplc="0C0A000F" w:tentative="1">
      <w:start w:val="1"/>
      <w:numFmt w:val="decimal"/>
      <w:lvlText w:val="%7."/>
      <w:lvlJc w:val="left"/>
      <w:pPr>
        <w:ind w:left="5091" w:hanging="360"/>
      </w:pPr>
    </w:lvl>
    <w:lvl w:ilvl="7" w:tplc="0C0A0019" w:tentative="1">
      <w:start w:val="1"/>
      <w:numFmt w:val="lowerLetter"/>
      <w:lvlText w:val="%8."/>
      <w:lvlJc w:val="left"/>
      <w:pPr>
        <w:ind w:left="5811" w:hanging="360"/>
      </w:pPr>
    </w:lvl>
    <w:lvl w:ilvl="8" w:tplc="0C0A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577F5D37"/>
    <w:multiLevelType w:val="hybridMultilevel"/>
    <w:tmpl w:val="A768C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8E20AD"/>
    <w:multiLevelType w:val="hybridMultilevel"/>
    <w:tmpl w:val="FF76D9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42771">
    <w:abstractNumId w:val="3"/>
  </w:num>
  <w:num w:numId="2" w16cid:durableId="314533119">
    <w:abstractNumId w:val="2"/>
  </w:num>
  <w:num w:numId="3" w16cid:durableId="1668245140">
    <w:abstractNumId w:val="4"/>
  </w:num>
  <w:num w:numId="4" w16cid:durableId="431897560">
    <w:abstractNumId w:val="0"/>
  </w:num>
  <w:num w:numId="5" w16cid:durableId="354579362">
    <w:abstractNumId w:val="5"/>
  </w:num>
  <w:num w:numId="6" w16cid:durableId="1191452620">
    <w:abstractNumId w:val="1"/>
  </w:num>
  <w:num w:numId="7" w16cid:durableId="1216817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F6"/>
    <w:rsid w:val="00021F6F"/>
    <w:rsid w:val="00032F5A"/>
    <w:rsid w:val="000410A1"/>
    <w:rsid w:val="000507E7"/>
    <w:rsid w:val="00075698"/>
    <w:rsid w:val="000C2BA4"/>
    <w:rsid w:val="000E67D9"/>
    <w:rsid w:val="0012165E"/>
    <w:rsid w:val="0012270A"/>
    <w:rsid w:val="001309DE"/>
    <w:rsid w:val="0013763D"/>
    <w:rsid w:val="00163282"/>
    <w:rsid w:val="001D3EFF"/>
    <w:rsid w:val="001D6A57"/>
    <w:rsid w:val="001F0013"/>
    <w:rsid w:val="0021299F"/>
    <w:rsid w:val="0023769A"/>
    <w:rsid w:val="00242A5E"/>
    <w:rsid w:val="00245F34"/>
    <w:rsid w:val="00263929"/>
    <w:rsid w:val="002768EE"/>
    <w:rsid w:val="002B6FD7"/>
    <w:rsid w:val="002D120B"/>
    <w:rsid w:val="002F232B"/>
    <w:rsid w:val="003020D0"/>
    <w:rsid w:val="00356A25"/>
    <w:rsid w:val="00372EEE"/>
    <w:rsid w:val="003733DC"/>
    <w:rsid w:val="003B016C"/>
    <w:rsid w:val="003B07E9"/>
    <w:rsid w:val="003E0CFA"/>
    <w:rsid w:val="003E40FA"/>
    <w:rsid w:val="003E6F69"/>
    <w:rsid w:val="00473202"/>
    <w:rsid w:val="00487981"/>
    <w:rsid w:val="00494D2B"/>
    <w:rsid w:val="004A44E1"/>
    <w:rsid w:val="004D01E8"/>
    <w:rsid w:val="00521275"/>
    <w:rsid w:val="00572559"/>
    <w:rsid w:val="00574F7B"/>
    <w:rsid w:val="0061700B"/>
    <w:rsid w:val="0062189C"/>
    <w:rsid w:val="00632AF1"/>
    <w:rsid w:val="006425F4"/>
    <w:rsid w:val="0066491E"/>
    <w:rsid w:val="00667476"/>
    <w:rsid w:val="00670CEF"/>
    <w:rsid w:val="00692565"/>
    <w:rsid w:val="006A33A0"/>
    <w:rsid w:val="006F3A49"/>
    <w:rsid w:val="00716CDE"/>
    <w:rsid w:val="00751BF6"/>
    <w:rsid w:val="007F54A8"/>
    <w:rsid w:val="00811738"/>
    <w:rsid w:val="0087043E"/>
    <w:rsid w:val="00884AA8"/>
    <w:rsid w:val="00891E63"/>
    <w:rsid w:val="008F4601"/>
    <w:rsid w:val="008F788A"/>
    <w:rsid w:val="009104FD"/>
    <w:rsid w:val="00922541"/>
    <w:rsid w:val="00940CDC"/>
    <w:rsid w:val="00977457"/>
    <w:rsid w:val="00A41B49"/>
    <w:rsid w:val="00A6127B"/>
    <w:rsid w:val="00A77365"/>
    <w:rsid w:val="00AA09FE"/>
    <w:rsid w:val="00AD0A4E"/>
    <w:rsid w:val="00AD6BC4"/>
    <w:rsid w:val="00AF786A"/>
    <w:rsid w:val="00B36158"/>
    <w:rsid w:val="00B41649"/>
    <w:rsid w:val="00B77CE4"/>
    <w:rsid w:val="00B9079D"/>
    <w:rsid w:val="00BA34B0"/>
    <w:rsid w:val="00BB5739"/>
    <w:rsid w:val="00BC4A2A"/>
    <w:rsid w:val="00BE2164"/>
    <w:rsid w:val="00BE7F80"/>
    <w:rsid w:val="00C16815"/>
    <w:rsid w:val="00C73E1C"/>
    <w:rsid w:val="00C86645"/>
    <w:rsid w:val="00C97716"/>
    <w:rsid w:val="00CE4CA5"/>
    <w:rsid w:val="00D00373"/>
    <w:rsid w:val="00D21361"/>
    <w:rsid w:val="00D24B0F"/>
    <w:rsid w:val="00D51D6E"/>
    <w:rsid w:val="00D733E3"/>
    <w:rsid w:val="00D8452D"/>
    <w:rsid w:val="00DC2931"/>
    <w:rsid w:val="00DC58EE"/>
    <w:rsid w:val="00E31C75"/>
    <w:rsid w:val="00E45EC9"/>
    <w:rsid w:val="00EC1A06"/>
    <w:rsid w:val="00F01903"/>
    <w:rsid w:val="00F045BD"/>
    <w:rsid w:val="00F15573"/>
    <w:rsid w:val="00F3619F"/>
    <w:rsid w:val="00F576ED"/>
    <w:rsid w:val="00F719DB"/>
    <w:rsid w:val="00F8030F"/>
    <w:rsid w:val="00F94D68"/>
    <w:rsid w:val="00FB213F"/>
    <w:rsid w:val="00FB73DD"/>
    <w:rsid w:val="00FC3CF8"/>
    <w:rsid w:val="00FD64BB"/>
    <w:rsid w:val="00FF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A7660"/>
  <w15:chartTrackingRefBased/>
  <w15:docId w15:val="{7DC00355-CEE2-EB47-AA71-F8AA4C9B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0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Perla Guadalupe Reyes Caceres</cp:lastModifiedBy>
  <cp:revision>2</cp:revision>
  <dcterms:created xsi:type="dcterms:W3CDTF">2024-01-29T02:51:00Z</dcterms:created>
  <dcterms:modified xsi:type="dcterms:W3CDTF">2024-01-29T02:51:00Z</dcterms:modified>
</cp:coreProperties>
</file>